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93" w:rsidRPr="0025696C" w:rsidRDefault="001D7B93" w:rsidP="001D7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b/>
          <w:sz w:val="26"/>
          <w:szCs w:val="26"/>
        </w:rPr>
        <w:t>Информационное сообщение о предоставлении земельных участков</w:t>
      </w:r>
    </w:p>
    <w:p w:rsidR="001D7B93" w:rsidRDefault="001D7B93" w:rsidP="001D7B9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696C">
        <w:rPr>
          <w:rFonts w:ascii="Times New Roman" w:eastAsia="Times New Roman" w:hAnsi="Times New Roman" w:cs="Times New Roman"/>
          <w:sz w:val="26"/>
          <w:szCs w:val="26"/>
        </w:rPr>
        <w:t>В соответствии 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</w:t>
      </w:r>
      <w:r w:rsidRPr="0025696C">
        <w:rPr>
          <w:rFonts w:ascii="Times New Roman" w:eastAsia="Times New Roman" w:hAnsi="Times New Roman" w:cs="Times New Roman"/>
          <w:sz w:val="26"/>
          <w:szCs w:val="26"/>
        </w:rPr>
        <w:t xml:space="preserve"> ст. 39.18 Земельного кодекса Российской Федерации и действуя на основании Положения, Палата имущественных и земельных отношений Муслюмовского муниципального района извещает о возможности предоставления следующих земельных участков:</w:t>
      </w:r>
    </w:p>
    <w:p w:rsidR="001D7B93" w:rsidRDefault="001D7B93" w:rsidP="001D7B9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164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гражданам в  аренду для ведения ЛПХ:</w:t>
      </w:r>
    </w:p>
    <w:p w:rsidR="001D7B93" w:rsidRDefault="001D7B93" w:rsidP="001D7B9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1D7B93" w:rsidRDefault="001D7B93" w:rsidP="001D7B9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1002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16:29:060401: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515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D0C0E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с. Муслюмово, ул.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Шатлык</w:t>
      </w:r>
      <w:proofErr w:type="spell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44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>, из земель населенных пунктов, на праве аренды сроком на 20 лет.</w:t>
      </w:r>
    </w:p>
    <w:p w:rsidR="001D7B93" w:rsidRDefault="001D7B93" w:rsidP="001D7B9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1002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16:29:060401: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513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D0C0E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с. Муслюмово, ул.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Шатлык</w:t>
      </w:r>
      <w:proofErr w:type="spell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48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>, из земель населенных пунктов, на праве аренды сроком на 20 лет.</w:t>
      </w:r>
    </w:p>
    <w:p w:rsidR="001D7B93" w:rsidRPr="00BD0C0E" w:rsidRDefault="001D7B93" w:rsidP="001D7B9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1002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кв.м</w:t>
      </w:r>
      <w:proofErr w:type="spellEnd"/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</w:t>
      </w:r>
      <w:r w:rsidRPr="00BD0C0E">
        <w:rPr>
          <w:rFonts w:ascii="Times New Roman" w:eastAsia="Times New Roman" w:hAnsi="Times New Roman" w:cs="Times New Roman"/>
          <w:b/>
          <w:sz w:val="26"/>
          <w:szCs w:val="26"/>
        </w:rPr>
        <w:t>16:29:060401: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514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BD0C0E"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proofErr w:type="gram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 по адресу: РТ, Муслюмовский район, с. Муслюмово, ул.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Шатлык</w:t>
      </w:r>
      <w:proofErr w:type="spellEnd"/>
      <w:r w:rsidRPr="00BD0C0E"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46</w:t>
      </w:r>
      <w:r w:rsidRPr="00BD0C0E">
        <w:rPr>
          <w:rFonts w:ascii="Times New Roman" w:eastAsia="Times New Roman" w:hAnsi="Times New Roman" w:cs="Times New Roman"/>
          <w:sz w:val="26"/>
          <w:szCs w:val="26"/>
        </w:rPr>
        <w:t>, из земель населенных пунктов, на праве аренды сроком на 20 лет.</w:t>
      </w:r>
    </w:p>
    <w:p w:rsidR="001D7B93" w:rsidRDefault="001D7B93" w:rsidP="001D7B9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1D7B93" w:rsidRPr="003A3FAC" w:rsidRDefault="001D7B93" w:rsidP="001D7B9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>раждане, заинтересованные в предоставлении земельного участка для указанных целей в течение тридцати дней со дня опубликования настоящего извещения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(до 02</w:t>
      </w:r>
      <w:r w:rsidRPr="00E96153">
        <w:rPr>
          <w:rFonts w:ascii="Times New Roman" w:eastAsia="Times New Roman" w:hAnsi="Times New Roman" w:cs="Times New Roman"/>
          <w:color w:val="FF0000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9</w:t>
      </w:r>
      <w:r w:rsidRPr="00E9615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.2017г.) 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 xml:space="preserve">вправе подавать заявления о намерении участвовать в аукционе по предоставлению участка </w:t>
      </w:r>
      <w:r w:rsidRPr="00320C4B">
        <w:rPr>
          <w:rFonts w:ascii="Times New Roman" w:eastAsia="Times New Roman" w:hAnsi="Times New Roman" w:cs="Times New Roman"/>
          <w:b/>
          <w:sz w:val="26"/>
          <w:szCs w:val="26"/>
        </w:rPr>
        <w:t>лично на бумажном носителе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3A3FAC">
        <w:rPr>
          <w:rFonts w:ascii="Times New Roman" w:eastAsia="Times New Roman" w:hAnsi="Times New Roman" w:cs="Times New Roman"/>
          <w:sz w:val="26"/>
          <w:szCs w:val="26"/>
        </w:rPr>
        <w:t xml:space="preserve"> Палату имущественных и земельных отношений Муслюмовского муниципального района по адресу: РТ, Муслюмовский район, с. Муслюмово, </w:t>
      </w:r>
      <w:r>
        <w:rPr>
          <w:rFonts w:ascii="Times New Roman" w:eastAsia="Times New Roman" w:hAnsi="Times New Roman" w:cs="Times New Roman"/>
          <w:sz w:val="26"/>
          <w:szCs w:val="26"/>
        </w:rPr>
        <w:t>Пушкина, д.91 (09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- 12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; 13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-15</w:t>
      </w:r>
      <w:r w:rsidRPr="00A27697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а также </w:t>
      </w:r>
      <w:r w:rsidRPr="00172BDF">
        <w:rPr>
          <w:rFonts w:ascii="Times New Roman" w:eastAsia="Times New Roman" w:hAnsi="Times New Roman" w:cs="Times New Roman"/>
          <w:sz w:val="26"/>
          <w:szCs w:val="26"/>
        </w:rPr>
        <w:t>вправе ознакомиться со схемой расположения земельного участка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D7B93" w:rsidRPr="00172BDF" w:rsidRDefault="001D7B93" w:rsidP="001D7B93"/>
    <w:p w:rsidR="009447C1" w:rsidRPr="00172BDF" w:rsidRDefault="009447C1" w:rsidP="009447C1"/>
    <w:p w:rsidR="00FD3E28" w:rsidRDefault="00FD3E28" w:rsidP="003A3FA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639A" w:rsidRPr="00172BDF" w:rsidRDefault="006F639A"/>
    <w:sectPr w:rsidR="006F639A" w:rsidRPr="00172BDF" w:rsidSect="000122A3"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A8" w:rsidRDefault="005D31A8" w:rsidP="008D55B1">
      <w:pPr>
        <w:spacing w:after="0" w:line="240" w:lineRule="auto"/>
      </w:pPr>
      <w:r>
        <w:separator/>
      </w:r>
    </w:p>
  </w:endnote>
  <w:endnote w:type="continuationSeparator" w:id="0">
    <w:p w:rsidR="005D31A8" w:rsidRDefault="005D31A8" w:rsidP="008D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A8" w:rsidRDefault="005D31A8" w:rsidP="008D55B1">
      <w:pPr>
        <w:spacing w:after="0" w:line="240" w:lineRule="auto"/>
      </w:pPr>
      <w:r>
        <w:separator/>
      </w:r>
    </w:p>
  </w:footnote>
  <w:footnote w:type="continuationSeparator" w:id="0">
    <w:p w:rsidR="005D31A8" w:rsidRDefault="005D31A8" w:rsidP="008D5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A1"/>
    <w:rsid w:val="00004D6F"/>
    <w:rsid w:val="00005AB9"/>
    <w:rsid w:val="00011F6A"/>
    <w:rsid w:val="000122A3"/>
    <w:rsid w:val="0003544A"/>
    <w:rsid w:val="00067D47"/>
    <w:rsid w:val="000923E8"/>
    <w:rsid w:val="000E0BD0"/>
    <w:rsid w:val="000F25A6"/>
    <w:rsid w:val="00122949"/>
    <w:rsid w:val="00164F2A"/>
    <w:rsid w:val="00172BDF"/>
    <w:rsid w:val="001B4A8A"/>
    <w:rsid w:val="001D0C4E"/>
    <w:rsid w:val="001D7B93"/>
    <w:rsid w:val="00200674"/>
    <w:rsid w:val="00213AA1"/>
    <w:rsid w:val="00251BA3"/>
    <w:rsid w:val="0025679E"/>
    <w:rsid w:val="0025696C"/>
    <w:rsid w:val="00260B30"/>
    <w:rsid w:val="00264F80"/>
    <w:rsid w:val="00283877"/>
    <w:rsid w:val="0028599A"/>
    <w:rsid w:val="002947B1"/>
    <w:rsid w:val="002A7063"/>
    <w:rsid w:val="002C685D"/>
    <w:rsid w:val="002F35DF"/>
    <w:rsid w:val="002F7123"/>
    <w:rsid w:val="003171CB"/>
    <w:rsid w:val="0032034E"/>
    <w:rsid w:val="00320C4B"/>
    <w:rsid w:val="00322066"/>
    <w:rsid w:val="00327EC4"/>
    <w:rsid w:val="0033724B"/>
    <w:rsid w:val="00341829"/>
    <w:rsid w:val="003840F1"/>
    <w:rsid w:val="003A3FAC"/>
    <w:rsid w:val="003A6135"/>
    <w:rsid w:val="003B49CF"/>
    <w:rsid w:val="003B7C00"/>
    <w:rsid w:val="003D073C"/>
    <w:rsid w:val="003D17F3"/>
    <w:rsid w:val="003D34D5"/>
    <w:rsid w:val="00403CC7"/>
    <w:rsid w:val="004125E7"/>
    <w:rsid w:val="00453308"/>
    <w:rsid w:val="004545CC"/>
    <w:rsid w:val="004734BE"/>
    <w:rsid w:val="004A14BC"/>
    <w:rsid w:val="004A385F"/>
    <w:rsid w:val="004B01A6"/>
    <w:rsid w:val="004D02CD"/>
    <w:rsid w:val="00532B51"/>
    <w:rsid w:val="00540D98"/>
    <w:rsid w:val="00542688"/>
    <w:rsid w:val="005619C5"/>
    <w:rsid w:val="00563A0A"/>
    <w:rsid w:val="0058089A"/>
    <w:rsid w:val="00582365"/>
    <w:rsid w:val="005A5C1A"/>
    <w:rsid w:val="005C4A49"/>
    <w:rsid w:val="005D31A8"/>
    <w:rsid w:val="005E0355"/>
    <w:rsid w:val="005E4263"/>
    <w:rsid w:val="005E47AF"/>
    <w:rsid w:val="005E6A7D"/>
    <w:rsid w:val="006125C9"/>
    <w:rsid w:val="00626378"/>
    <w:rsid w:val="00651080"/>
    <w:rsid w:val="0066072E"/>
    <w:rsid w:val="00696C6E"/>
    <w:rsid w:val="006F639A"/>
    <w:rsid w:val="007078FB"/>
    <w:rsid w:val="00707FCB"/>
    <w:rsid w:val="00720BB9"/>
    <w:rsid w:val="00772DF5"/>
    <w:rsid w:val="00776F18"/>
    <w:rsid w:val="00796519"/>
    <w:rsid w:val="00797507"/>
    <w:rsid w:val="007A1442"/>
    <w:rsid w:val="007D1FBA"/>
    <w:rsid w:val="007E0145"/>
    <w:rsid w:val="007E2C1E"/>
    <w:rsid w:val="007E7B1D"/>
    <w:rsid w:val="008015A7"/>
    <w:rsid w:val="008260B6"/>
    <w:rsid w:val="00835A6D"/>
    <w:rsid w:val="0084576A"/>
    <w:rsid w:val="00851DC1"/>
    <w:rsid w:val="00885BB6"/>
    <w:rsid w:val="008A0013"/>
    <w:rsid w:val="008A0A43"/>
    <w:rsid w:val="008B0FE0"/>
    <w:rsid w:val="008B321D"/>
    <w:rsid w:val="008D55B1"/>
    <w:rsid w:val="008E568D"/>
    <w:rsid w:val="00901553"/>
    <w:rsid w:val="009039AF"/>
    <w:rsid w:val="0090611D"/>
    <w:rsid w:val="009105B3"/>
    <w:rsid w:val="00923D5E"/>
    <w:rsid w:val="00931773"/>
    <w:rsid w:val="0094131E"/>
    <w:rsid w:val="009447C1"/>
    <w:rsid w:val="009813F8"/>
    <w:rsid w:val="009A0E1F"/>
    <w:rsid w:val="009B1A2D"/>
    <w:rsid w:val="009B6673"/>
    <w:rsid w:val="009D6597"/>
    <w:rsid w:val="009F0B56"/>
    <w:rsid w:val="00A821CC"/>
    <w:rsid w:val="00A86DAB"/>
    <w:rsid w:val="00A93EEC"/>
    <w:rsid w:val="00AD0F03"/>
    <w:rsid w:val="00AD6C8F"/>
    <w:rsid w:val="00AE4250"/>
    <w:rsid w:val="00AF29FC"/>
    <w:rsid w:val="00B0415C"/>
    <w:rsid w:val="00B07B4A"/>
    <w:rsid w:val="00B15BBF"/>
    <w:rsid w:val="00B272A9"/>
    <w:rsid w:val="00B61258"/>
    <w:rsid w:val="00B61D7D"/>
    <w:rsid w:val="00B67EA1"/>
    <w:rsid w:val="00B7352C"/>
    <w:rsid w:val="00B74780"/>
    <w:rsid w:val="00B83D1F"/>
    <w:rsid w:val="00BA119A"/>
    <w:rsid w:val="00BA332D"/>
    <w:rsid w:val="00BB634A"/>
    <w:rsid w:val="00BD0C0E"/>
    <w:rsid w:val="00BE032B"/>
    <w:rsid w:val="00BE51E5"/>
    <w:rsid w:val="00C0464E"/>
    <w:rsid w:val="00C20873"/>
    <w:rsid w:val="00C348A5"/>
    <w:rsid w:val="00C4160D"/>
    <w:rsid w:val="00C5316B"/>
    <w:rsid w:val="00C57AE2"/>
    <w:rsid w:val="00C60E0F"/>
    <w:rsid w:val="00C71F75"/>
    <w:rsid w:val="00C81722"/>
    <w:rsid w:val="00C907BF"/>
    <w:rsid w:val="00CA2E34"/>
    <w:rsid w:val="00CC00E5"/>
    <w:rsid w:val="00CD307B"/>
    <w:rsid w:val="00CD4E4E"/>
    <w:rsid w:val="00D03441"/>
    <w:rsid w:val="00D7153A"/>
    <w:rsid w:val="00D76C3D"/>
    <w:rsid w:val="00D86070"/>
    <w:rsid w:val="00D96E7B"/>
    <w:rsid w:val="00DD175E"/>
    <w:rsid w:val="00DD3FC3"/>
    <w:rsid w:val="00DF37E0"/>
    <w:rsid w:val="00E131D3"/>
    <w:rsid w:val="00E13A93"/>
    <w:rsid w:val="00E654DE"/>
    <w:rsid w:val="00E77092"/>
    <w:rsid w:val="00E82EBE"/>
    <w:rsid w:val="00E870F7"/>
    <w:rsid w:val="00EB2B8A"/>
    <w:rsid w:val="00EB7D87"/>
    <w:rsid w:val="00EC2285"/>
    <w:rsid w:val="00EC48F4"/>
    <w:rsid w:val="00EC6FA0"/>
    <w:rsid w:val="00ED337F"/>
    <w:rsid w:val="00EE1F62"/>
    <w:rsid w:val="00EF582B"/>
    <w:rsid w:val="00F06E42"/>
    <w:rsid w:val="00F23A2B"/>
    <w:rsid w:val="00F279FF"/>
    <w:rsid w:val="00F36455"/>
    <w:rsid w:val="00F4146F"/>
    <w:rsid w:val="00F45911"/>
    <w:rsid w:val="00F47939"/>
    <w:rsid w:val="00F47AFD"/>
    <w:rsid w:val="00F563B1"/>
    <w:rsid w:val="00F626FE"/>
    <w:rsid w:val="00F760E4"/>
    <w:rsid w:val="00F82E96"/>
    <w:rsid w:val="00F86245"/>
    <w:rsid w:val="00FC7E3F"/>
    <w:rsid w:val="00FD3E28"/>
    <w:rsid w:val="00FD3EC3"/>
    <w:rsid w:val="00FD7143"/>
    <w:rsid w:val="00FE56A1"/>
    <w:rsid w:val="00FF34B6"/>
    <w:rsid w:val="00FF3CAD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5B1"/>
  </w:style>
  <w:style w:type="paragraph" w:styleId="a7">
    <w:name w:val="footer"/>
    <w:basedOn w:val="a"/>
    <w:link w:val="a8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E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5B1"/>
  </w:style>
  <w:style w:type="paragraph" w:styleId="a7">
    <w:name w:val="footer"/>
    <w:basedOn w:val="a"/>
    <w:link w:val="a8"/>
    <w:uiPriority w:val="99"/>
    <w:unhideWhenUsed/>
    <w:rsid w:val="008D5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BDB39-3B8A-4805-8C1E-0CB0BB9F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кер</cp:lastModifiedBy>
  <cp:revision>3</cp:revision>
  <cp:lastPrinted>2017-08-01T05:49:00Z</cp:lastPrinted>
  <dcterms:created xsi:type="dcterms:W3CDTF">2017-08-01T14:54:00Z</dcterms:created>
  <dcterms:modified xsi:type="dcterms:W3CDTF">2017-08-01T14:54:00Z</dcterms:modified>
</cp:coreProperties>
</file>